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ACF5E" w14:textId="1A002AC4" w:rsidR="00133BAD" w:rsidRPr="00EE7F54" w:rsidRDefault="00716FD9" w:rsidP="00941134">
      <w:pPr>
        <w:jc w:val="center"/>
        <w:rPr>
          <w:b/>
          <w:bCs/>
          <w:sz w:val="36"/>
          <w:szCs w:val="36"/>
        </w:rPr>
      </w:pPr>
      <w:r>
        <w:rPr>
          <w:b/>
          <w:bCs/>
          <w:sz w:val="36"/>
          <w:szCs w:val="36"/>
        </w:rPr>
        <w:t>Family Handout</w:t>
      </w:r>
    </w:p>
    <w:p w14:paraId="0A623739" w14:textId="77777777" w:rsidR="00133BAD" w:rsidRDefault="00133BAD" w:rsidP="00133BAD">
      <w:pPr>
        <w:spacing w:after="0" w:line="240" w:lineRule="auto"/>
        <w:rPr>
          <w:color w:val="00B0F0"/>
          <w:sz w:val="28"/>
          <w:szCs w:val="28"/>
        </w:rPr>
      </w:pPr>
      <w:r>
        <w:rPr>
          <w:color w:val="00B0F0"/>
          <w:sz w:val="28"/>
          <w:szCs w:val="28"/>
        </w:rPr>
        <w:t>Review:</w:t>
      </w:r>
    </w:p>
    <w:p w14:paraId="74ED32A9" w14:textId="77777777" w:rsidR="00133BAD" w:rsidRDefault="00133BAD" w:rsidP="00133BAD">
      <w:pPr>
        <w:spacing w:after="0" w:line="240" w:lineRule="auto"/>
        <w:rPr>
          <w:color w:val="7030A0"/>
          <w:sz w:val="24"/>
          <w:szCs w:val="24"/>
        </w:rPr>
      </w:pPr>
      <w:r>
        <w:rPr>
          <w:color w:val="7030A0"/>
        </w:rPr>
        <w:t>Last week we talked about Jesus’ teaching on what defiles a person?</w:t>
      </w:r>
    </w:p>
    <w:p w14:paraId="4ABD7CFF" w14:textId="77777777" w:rsidR="00133BAD" w:rsidRDefault="00133BAD" w:rsidP="00133BAD">
      <w:pPr>
        <w:spacing w:after="0" w:line="240" w:lineRule="auto"/>
      </w:pPr>
      <w:r>
        <w:rPr>
          <w:color w:val="7030A0"/>
        </w:rPr>
        <w:t xml:space="preserve">What does defile mean? </w:t>
      </w:r>
      <w:r>
        <w:t xml:space="preserve">(spoil, unclean, stain, degrade, dishonor) </w:t>
      </w:r>
    </w:p>
    <w:p w14:paraId="6271295D" w14:textId="77777777" w:rsidR="00133BAD" w:rsidRDefault="00133BAD" w:rsidP="00494851">
      <w:pPr>
        <w:spacing w:line="240" w:lineRule="auto"/>
      </w:pPr>
      <w:r>
        <w:t>We sin when we have three things:</w:t>
      </w:r>
    </w:p>
    <w:p w14:paraId="2A4CAFC0" w14:textId="77777777" w:rsidR="00133BAD" w:rsidRDefault="00133BAD" w:rsidP="00494851">
      <w:pPr>
        <w:pStyle w:val="ListParagraph"/>
        <w:numPr>
          <w:ilvl w:val="0"/>
          <w:numId w:val="3"/>
        </w:numPr>
        <w:spacing w:after="0" w:line="240" w:lineRule="auto"/>
      </w:pPr>
      <w:r>
        <w:t>The desire to sin</w:t>
      </w:r>
    </w:p>
    <w:p w14:paraId="5AFF1FDB" w14:textId="77777777" w:rsidR="00133BAD" w:rsidRDefault="00133BAD" w:rsidP="00494851">
      <w:pPr>
        <w:pStyle w:val="ListParagraph"/>
        <w:numPr>
          <w:ilvl w:val="0"/>
          <w:numId w:val="3"/>
        </w:numPr>
        <w:spacing w:after="0" w:line="240" w:lineRule="auto"/>
      </w:pPr>
      <w:r>
        <w:t>The access to sin</w:t>
      </w:r>
    </w:p>
    <w:p w14:paraId="0875FCDD" w14:textId="77777777" w:rsidR="00133BAD" w:rsidRDefault="00133BAD" w:rsidP="00494851">
      <w:pPr>
        <w:pStyle w:val="ListParagraph"/>
        <w:numPr>
          <w:ilvl w:val="0"/>
          <w:numId w:val="3"/>
        </w:numPr>
        <w:spacing w:after="0" w:line="240" w:lineRule="auto"/>
      </w:pPr>
      <w:r>
        <w:t>The time to sin</w:t>
      </w:r>
    </w:p>
    <w:p w14:paraId="0A9DDDDD" w14:textId="26630730" w:rsidR="00133BAD" w:rsidRDefault="00133BAD" w:rsidP="00133BAD">
      <w:pPr>
        <w:rPr>
          <w:color w:val="7030A0"/>
        </w:rPr>
      </w:pPr>
      <w:r>
        <w:rPr>
          <w:color w:val="7030A0"/>
        </w:rPr>
        <w:t xml:space="preserve">Which one of the three sin-killing tactics did you apply this past week? </w:t>
      </w:r>
    </w:p>
    <w:p w14:paraId="0A895831" w14:textId="25FE8BBB" w:rsidR="00133BAD" w:rsidRPr="00494851" w:rsidRDefault="00133BAD" w:rsidP="00133BAD">
      <w:r>
        <w:rPr>
          <w:color w:val="00B0F0"/>
          <w:sz w:val="28"/>
          <w:szCs w:val="28"/>
        </w:rPr>
        <w:t xml:space="preserve">Content Covered: </w:t>
      </w:r>
      <w:r>
        <w:rPr>
          <w:color w:val="00B0F0"/>
        </w:rPr>
        <w:t xml:space="preserve">Mark 8:27-9:1. </w:t>
      </w:r>
      <w:r>
        <w:t xml:space="preserve">This week we will see Peter proclaim Jesus to be the Christ and Jesus teach us about choosing God over the world. </w:t>
      </w:r>
    </w:p>
    <w:p w14:paraId="3EAD0E04" w14:textId="6869F5D4" w:rsidR="00133BAD" w:rsidRPr="00494851" w:rsidRDefault="00133BAD" w:rsidP="00133BAD">
      <w:pPr>
        <w:rPr>
          <w:rFonts w:ascii="Calibri" w:hAnsi="Calibri" w:cs="Calibri"/>
          <w:color w:val="000000" w:themeColor="text1"/>
          <w:sz w:val="24"/>
          <w:szCs w:val="24"/>
        </w:rPr>
      </w:pPr>
      <w:r>
        <w:rPr>
          <w:color w:val="00B0F0"/>
          <w:sz w:val="28"/>
          <w:szCs w:val="28"/>
        </w:rPr>
        <w:t xml:space="preserve">Context: </w:t>
      </w:r>
      <w:r>
        <w:rPr>
          <w:rStyle w:val="normaltextrun"/>
          <w:rFonts w:ascii="Calibri" w:hAnsi="Calibri" w:cs="Calibri"/>
          <w:color w:val="000000" w:themeColor="text1"/>
        </w:rPr>
        <w:t xml:space="preserve">It is important to have a good understanding of the term “Christ.” This word is synonymous with “Messiah” or “the Anointed One.” It is a reference to the Old Testament in which God promised the Jews a man to come and deliver them out of bondage. The issue comes in the fact that they thought it was physical bondage as they were ruled by the Romans.  But God had much greater plans as He sent Jesus onto the earth as the Christ who would save the world from spiritual bondage or death! </w:t>
      </w:r>
    </w:p>
    <w:p w14:paraId="5ADB018D" w14:textId="5144B32B" w:rsidR="00133BAD" w:rsidRPr="00494851" w:rsidRDefault="00133BAD" w:rsidP="00133BAD">
      <w:pPr>
        <w:rPr>
          <w:sz w:val="24"/>
          <w:szCs w:val="24"/>
        </w:rPr>
      </w:pPr>
      <w:r>
        <w:rPr>
          <w:color w:val="00B0F0"/>
          <w:sz w:val="28"/>
          <w:szCs w:val="28"/>
        </w:rPr>
        <w:t xml:space="preserve">Main Point: </w:t>
      </w:r>
      <w:r>
        <w:t xml:space="preserve">The point of this passage is to show that Jesus is the “Christ” and for Jesus to teach us that in order to follow Him we must make sacrifices. God must be the most important thing in our lives and we must make a conscience effort to turn away from the temptations of the world. The things of this world only last for a moment and only bring keep us wanting for more but the things of God give us satisfaction and last for eternity.  </w:t>
      </w:r>
    </w:p>
    <w:p w14:paraId="0239838E" w14:textId="77777777" w:rsidR="00133BAD" w:rsidRDefault="00133BAD" w:rsidP="00133BAD">
      <w:r>
        <w:rPr>
          <w:color w:val="00B0F0"/>
          <w:sz w:val="32"/>
          <w:szCs w:val="32"/>
        </w:rPr>
        <w:t>Series Memory Verse:</w:t>
      </w:r>
      <w:r>
        <w:rPr>
          <w:sz w:val="32"/>
          <w:szCs w:val="32"/>
        </w:rPr>
        <w:t xml:space="preserve"> </w:t>
      </w:r>
      <w:r>
        <w:rPr>
          <w:rStyle w:val="normaltextrun"/>
          <w:rFonts w:ascii="Calibri" w:hAnsi="Calibri" w:cs="Calibri"/>
          <w:color w:val="00B0F0"/>
        </w:rPr>
        <w:t>Mark 10:45 </w:t>
      </w:r>
      <w:r>
        <w:rPr>
          <w:rStyle w:val="normaltextrun"/>
          <w:rFonts w:ascii="Calibri" w:hAnsi="Calibri" w:cs="Calibri"/>
          <w:color w:val="000000" w:themeColor="text1"/>
        </w:rPr>
        <w:t>“For even the Son of Man came not to be served but to serve, and to give his life as a ransom for many.”</w:t>
      </w:r>
      <w:r>
        <w:rPr>
          <w:rStyle w:val="eop"/>
          <w:rFonts w:ascii="Calibri" w:hAnsi="Calibri" w:cs="Calibri"/>
          <w:color w:val="000000" w:themeColor="text1"/>
        </w:rPr>
        <w:t> </w:t>
      </w:r>
    </w:p>
    <w:p w14:paraId="65B5F983" w14:textId="77777777" w:rsidR="00133BAD" w:rsidRDefault="00133BAD" w:rsidP="00133BAD">
      <w:pPr>
        <w:spacing w:after="0" w:line="240" w:lineRule="auto"/>
      </w:pPr>
    </w:p>
    <w:p w14:paraId="2FA0F165" w14:textId="32F71787" w:rsidR="00453B8C" w:rsidRDefault="00453B8C" w:rsidP="00453B8C"/>
    <w:p w14:paraId="4C4E6338" w14:textId="764138A0" w:rsidR="00941134" w:rsidRDefault="00941134" w:rsidP="00453B8C"/>
    <w:p w14:paraId="3F2657CC" w14:textId="3D0308BF" w:rsidR="00941134" w:rsidRDefault="00941134" w:rsidP="00453B8C"/>
    <w:p w14:paraId="387366D9" w14:textId="3E3D560B" w:rsidR="00941134" w:rsidRDefault="00941134" w:rsidP="00453B8C"/>
    <w:p w14:paraId="521ABB36" w14:textId="668CF0F0" w:rsidR="00941134" w:rsidRDefault="00941134" w:rsidP="00453B8C"/>
    <w:p w14:paraId="48041DB9" w14:textId="60F529AE" w:rsidR="00941134" w:rsidRDefault="00941134" w:rsidP="00453B8C"/>
    <w:p w14:paraId="384CF27F" w14:textId="7AFFB665" w:rsidR="00941134" w:rsidRDefault="00941134" w:rsidP="00453B8C"/>
    <w:p w14:paraId="4A15F54F" w14:textId="77777777" w:rsidR="00941134" w:rsidRPr="003F5E7E" w:rsidRDefault="00941134" w:rsidP="00941134">
      <w:pPr>
        <w:jc w:val="center"/>
        <w:rPr>
          <w:b/>
          <w:bCs/>
          <w:sz w:val="36"/>
          <w:szCs w:val="36"/>
        </w:rPr>
      </w:pPr>
      <w:r w:rsidRPr="003F5E7E">
        <w:rPr>
          <w:b/>
          <w:bCs/>
          <w:sz w:val="36"/>
          <w:szCs w:val="36"/>
        </w:rPr>
        <w:lastRenderedPageBreak/>
        <w:t>Teaching Outline: Mark 8:27-9:1</w:t>
      </w:r>
    </w:p>
    <w:p w14:paraId="4770BECD" w14:textId="79BC2304" w:rsidR="00941134" w:rsidRDefault="00941134" w:rsidP="00941134">
      <w:r w:rsidRPr="00941134">
        <w:rPr>
          <w:b/>
          <w:bCs/>
          <w:color w:val="00B0F0"/>
          <w:sz w:val="28"/>
          <w:szCs w:val="28"/>
        </w:rPr>
        <w:t>Pivot Point in Mark:</w:t>
      </w:r>
      <w:r w:rsidRPr="009F5445">
        <w:rPr>
          <w:b/>
          <w:bCs/>
        </w:rPr>
        <w:t xml:space="preserve"> </w:t>
      </w:r>
      <w:r>
        <w:t xml:space="preserve">Up </w:t>
      </w:r>
      <w:r w:rsidR="00EE7F54">
        <w:t>until</w:t>
      </w:r>
      <w:r>
        <w:t xml:space="preserve"> now Mark has emphasized the public ministry of Jesus establishing His authority by His teaching, miracles, and claim as the Son of God. Starting in Mark 8:27 Mark is going to emphasize the private ministry of Jesus teaching to His disciples and future suffering, death, and resurrection as the Messiah.</w:t>
      </w:r>
    </w:p>
    <w:p w14:paraId="4B5495EA" w14:textId="77777777" w:rsidR="00941134" w:rsidRPr="00C245D8" w:rsidRDefault="00941134" w:rsidP="00941134">
      <w:pPr>
        <w:pStyle w:val="ListParagraph"/>
        <w:numPr>
          <w:ilvl w:val="0"/>
          <w:numId w:val="1"/>
        </w:numPr>
        <w:spacing w:after="0" w:line="240" w:lineRule="auto"/>
        <w:rPr>
          <w:b/>
          <w:bCs/>
        </w:rPr>
      </w:pPr>
      <w:r w:rsidRPr="00084085">
        <w:rPr>
          <w:b/>
          <w:bCs/>
          <w:color w:val="7030A0"/>
        </w:rPr>
        <w:t>Jesus Identity</w:t>
      </w:r>
      <w:r w:rsidRPr="00C245D8">
        <w:rPr>
          <w:b/>
          <w:bCs/>
        </w:rPr>
        <w:t xml:space="preserve"> (8:27-30)</w:t>
      </w:r>
    </w:p>
    <w:p w14:paraId="07080AE0" w14:textId="77777777" w:rsidR="00941134" w:rsidRPr="00C245D8" w:rsidRDefault="00941134" w:rsidP="00941134">
      <w:pPr>
        <w:pStyle w:val="ListParagraph"/>
        <w:numPr>
          <w:ilvl w:val="1"/>
          <w:numId w:val="1"/>
        </w:numPr>
        <w:rPr>
          <w:b/>
          <w:bCs/>
        </w:rPr>
      </w:pPr>
      <w:r w:rsidRPr="00C245D8">
        <w:rPr>
          <w:b/>
          <w:bCs/>
        </w:rPr>
        <w:t xml:space="preserve">Who do people say that I am? </w:t>
      </w:r>
    </w:p>
    <w:p w14:paraId="5A95F72F" w14:textId="77777777" w:rsidR="00941134" w:rsidRDefault="00941134" w:rsidP="00941134">
      <w:pPr>
        <w:pStyle w:val="ListParagraph"/>
        <w:numPr>
          <w:ilvl w:val="2"/>
          <w:numId w:val="1"/>
        </w:numPr>
      </w:pPr>
      <w:r>
        <w:t>John the Baptist, Elijah, or one of the prophets</w:t>
      </w:r>
    </w:p>
    <w:p w14:paraId="4638AEAD" w14:textId="77777777" w:rsidR="00941134" w:rsidRPr="00C245D8" w:rsidRDefault="00941134" w:rsidP="00941134">
      <w:pPr>
        <w:pStyle w:val="ListParagraph"/>
        <w:numPr>
          <w:ilvl w:val="1"/>
          <w:numId w:val="1"/>
        </w:numPr>
        <w:rPr>
          <w:b/>
          <w:bCs/>
        </w:rPr>
      </w:pPr>
      <w:r w:rsidRPr="00C245D8">
        <w:rPr>
          <w:b/>
          <w:bCs/>
        </w:rPr>
        <w:t xml:space="preserve">BUT who do YOU say that I am? </w:t>
      </w:r>
    </w:p>
    <w:p w14:paraId="0791EC35" w14:textId="77777777" w:rsidR="00941134" w:rsidRDefault="00941134" w:rsidP="00941134">
      <w:pPr>
        <w:pStyle w:val="ListParagraph"/>
        <w:numPr>
          <w:ilvl w:val="2"/>
          <w:numId w:val="1"/>
        </w:numPr>
      </w:pPr>
      <w:r>
        <w:t xml:space="preserve">You are the </w:t>
      </w:r>
      <w:r w:rsidRPr="004640A2">
        <w:rPr>
          <w:b/>
          <w:bCs/>
        </w:rPr>
        <w:t>CHRIST</w:t>
      </w:r>
    </w:p>
    <w:p w14:paraId="041F5A11" w14:textId="77777777" w:rsidR="00941134" w:rsidRDefault="00941134" w:rsidP="00941134">
      <w:pPr>
        <w:pStyle w:val="ListParagraph"/>
        <w:numPr>
          <w:ilvl w:val="3"/>
          <w:numId w:val="1"/>
        </w:numPr>
      </w:pPr>
      <w:r>
        <w:t>Hebrew word – Messiah or Anointed One</w:t>
      </w:r>
    </w:p>
    <w:p w14:paraId="41CEE31E" w14:textId="77777777" w:rsidR="00941134" w:rsidRPr="00C245D8" w:rsidRDefault="00941134" w:rsidP="00941134">
      <w:pPr>
        <w:pStyle w:val="ListParagraph"/>
        <w:numPr>
          <w:ilvl w:val="0"/>
          <w:numId w:val="1"/>
        </w:numPr>
        <w:rPr>
          <w:b/>
          <w:bCs/>
        </w:rPr>
      </w:pPr>
      <w:r w:rsidRPr="00084085">
        <w:rPr>
          <w:b/>
          <w:bCs/>
          <w:color w:val="7030A0"/>
        </w:rPr>
        <w:t>Jesus’ Messiah</w:t>
      </w:r>
      <w:r w:rsidRPr="00C245D8">
        <w:rPr>
          <w:b/>
          <w:bCs/>
        </w:rPr>
        <w:t xml:space="preserve"> (8:31-33)</w:t>
      </w:r>
    </w:p>
    <w:p w14:paraId="38EBBE6E" w14:textId="77777777" w:rsidR="00941134" w:rsidRDefault="00941134" w:rsidP="00941134">
      <w:pPr>
        <w:pStyle w:val="ListParagraph"/>
        <w:numPr>
          <w:ilvl w:val="1"/>
          <w:numId w:val="1"/>
        </w:numPr>
      </w:pPr>
      <w:r>
        <w:t xml:space="preserve">5 Truths of His Messianic Mission </w:t>
      </w:r>
    </w:p>
    <w:p w14:paraId="46F55535" w14:textId="77777777" w:rsidR="00941134" w:rsidRDefault="00941134" w:rsidP="00941134">
      <w:pPr>
        <w:pStyle w:val="ListParagraph"/>
        <w:numPr>
          <w:ilvl w:val="2"/>
          <w:numId w:val="1"/>
        </w:numPr>
      </w:pPr>
      <w:r>
        <w:t>He is the Son of Man – Jesus is the one true Son of God</w:t>
      </w:r>
    </w:p>
    <w:p w14:paraId="4CD2A486" w14:textId="77777777" w:rsidR="00941134" w:rsidRDefault="00941134" w:rsidP="00941134">
      <w:pPr>
        <w:pStyle w:val="ListParagraph"/>
        <w:numPr>
          <w:ilvl w:val="2"/>
          <w:numId w:val="1"/>
        </w:numPr>
      </w:pPr>
      <w:r>
        <w:t>He will Suffer Many Things – Betrayed, Falsely Accused, Arrested, Beaten, …</w:t>
      </w:r>
    </w:p>
    <w:p w14:paraId="47FE9374" w14:textId="77777777" w:rsidR="00941134" w:rsidRDefault="00941134" w:rsidP="00941134">
      <w:pPr>
        <w:pStyle w:val="ListParagraph"/>
        <w:numPr>
          <w:ilvl w:val="2"/>
          <w:numId w:val="1"/>
        </w:numPr>
      </w:pPr>
      <w:r>
        <w:t xml:space="preserve">He will be Rejected - by Elders, Chief Priests, and Scribes </w:t>
      </w:r>
    </w:p>
    <w:p w14:paraId="0C6B9CC4" w14:textId="77777777" w:rsidR="00941134" w:rsidRDefault="00941134" w:rsidP="00941134">
      <w:pPr>
        <w:pStyle w:val="ListParagraph"/>
        <w:numPr>
          <w:ilvl w:val="2"/>
          <w:numId w:val="1"/>
        </w:numPr>
      </w:pPr>
      <w:r>
        <w:t xml:space="preserve">He will be Killed – Crucified, Murdered </w:t>
      </w:r>
    </w:p>
    <w:p w14:paraId="1769B398" w14:textId="77777777" w:rsidR="00941134" w:rsidRDefault="00941134" w:rsidP="00941134">
      <w:pPr>
        <w:pStyle w:val="ListParagraph"/>
        <w:numPr>
          <w:ilvl w:val="2"/>
          <w:numId w:val="1"/>
        </w:numPr>
      </w:pPr>
      <w:r>
        <w:t>He will Rise Again – Beat Death and Sin</w:t>
      </w:r>
    </w:p>
    <w:p w14:paraId="4D1B7E06" w14:textId="77777777" w:rsidR="00941134" w:rsidRDefault="00941134" w:rsidP="00941134">
      <w:pPr>
        <w:pStyle w:val="ListParagraph"/>
        <w:numPr>
          <w:ilvl w:val="1"/>
          <w:numId w:val="1"/>
        </w:numPr>
      </w:pPr>
      <w:r>
        <w:t>Set Your Mind on Things of God, Not on Man.</w:t>
      </w:r>
    </w:p>
    <w:p w14:paraId="32BE81AD" w14:textId="77777777" w:rsidR="00941134" w:rsidRPr="00C245D8" w:rsidRDefault="00941134" w:rsidP="00941134">
      <w:pPr>
        <w:pStyle w:val="ListParagraph"/>
        <w:numPr>
          <w:ilvl w:val="0"/>
          <w:numId w:val="1"/>
        </w:numPr>
        <w:rPr>
          <w:b/>
          <w:bCs/>
        </w:rPr>
      </w:pPr>
      <w:r w:rsidRPr="00084085">
        <w:rPr>
          <w:b/>
          <w:bCs/>
          <w:color w:val="7030A0"/>
        </w:rPr>
        <w:t>Jesus’ Disciples</w:t>
      </w:r>
      <w:r w:rsidRPr="00C245D8">
        <w:rPr>
          <w:b/>
          <w:bCs/>
        </w:rPr>
        <w:t xml:space="preserve"> (8:34-9:1)</w:t>
      </w:r>
    </w:p>
    <w:p w14:paraId="518186FD" w14:textId="77777777" w:rsidR="00941134" w:rsidRDefault="00941134" w:rsidP="00941134">
      <w:pPr>
        <w:pStyle w:val="ListParagraph"/>
        <w:numPr>
          <w:ilvl w:val="1"/>
          <w:numId w:val="1"/>
        </w:numPr>
      </w:pPr>
      <w:r>
        <w:t xml:space="preserve">4 Requirements to Be a Disciple of the Messiah </w:t>
      </w:r>
    </w:p>
    <w:p w14:paraId="71247A23" w14:textId="338C0A88" w:rsidR="00941134" w:rsidRDefault="00941134" w:rsidP="00941134">
      <w:pPr>
        <w:pStyle w:val="ListParagraph"/>
        <w:numPr>
          <w:ilvl w:val="2"/>
          <w:numId w:val="1"/>
        </w:numPr>
      </w:pPr>
      <w:r>
        <w:t xml:space="preserve">You </w:t>
      </w:r>
      <w:r w:rsidR="00BE1B97">
        <w:t>Must</w:t>
      </w:r>
      <w:r>
        <w:t xml:space="preserve"> Desire Him </w:t>
      </w:r>
      <w:bookmarkStart w:id="0" w:name="_GoBack"/>
      <w:bookmarkEnd w:id="0"/>
      <w:r w:rsidR="003321E6">
        <w:t xml:space="preserve"> </w:t>
      </w:r>
    </w:p>
    <w:p w14:paraId="1F6E95F1" w14:textId="7071E823" w:rsidR="00941134" w:rsidRDefault="00941134" w:rsidP="00941134">
      <w:pPr>
        <w:pStyle w:val="ListParagraph"/>
        <w:numPr>
          <w:ilvl w:val="2"/>
          <w:numId w:val="1"/>
        </w:numPr>
      </w:pPr>
      <w:r>
        <w:t xml:space="preserve">You </w:t>
      </w:r>
      <w:r w:rsidR="00BE1B97">
        <w:t>Must</w:t>
      </w:r>
      <w:r>
        <w:t xml:space="preserve"> Deny Yourself – Live for Him as Lord of Your Life</w:t>
      </w:r>
    </w:p>
    <w:p w14:paraId="707AF086" w14:textId="0F9CE3A0" w:rsidR="00941134" w:rsidRDefault="00941134" w:rsidP="00941134">
      <w:pPr>
        <w:pStyle w:val="ListParagraph"/>
        <w:numPr>
          <w:ilvl w:val="2"/>
          <w:numId w:val="1"/>
        </w:numPr>
      </w:pPr>
      <w:r>
        <w:t xml:space="preserve">You </w:t>
      </w:r>
      <w:r w:rsidR="00BE1B97">
        <w:t>Must</w:t>
      </w:r>
      <w:r>
        <w:t xml:space="preserve"> Take Up Your Cross – Persecution, Abuse, Even Death to Come</w:t>
      </w:r>
    </w:p>
    <w:p w14:paraId="376A4ACD" w14:textId="40360A32" w:rsidR="00941134" w:rsidRDefault="00941134" w:rsidP="00941134">
      <w:pPr>
        <w:pStyle w:val="ListParagraph"/>
        <w:numPr>
          <w:ilvl w:val="2"/>
          <w:numId w:val="1"/>
        </w:numPr>
      </w:pPr>
      <w:r>
        <w:t xml:space="preserve">You </w:t>
      </w:r>
      <w:r w:rsidR="00BE1B97">
        <w:t>Must</w:t>
      </w:r>
      <w:r>
        <w:t xml:space="preserve"> Follow Him - Follow the Model of Jesus and Fulfill the Mission </w:t>
      </w:r>
    </w:p>
    <w:p w14:paraId="03C479B6" w14:textId="77777777" w:rsidR="00941134" w:rsidRDefault="00941134" w:rsidP="00941134">
      <w:pPr>
        <w:pStyle w:val="ListParagraph"/>
        <w:numPr>
          <w:ilvl w:val="1"/>
          <w:numId w:val="1"/>
        </w:numPr>
      </w:pPr>
      <w:r>
        <w:t xml:space="preserve">4 Reasons to Become a Disciple </w:t>
      </w:r>
    </w:p>
    <w:p w14:paraId="237DE96D" w14:textId="77777777" w:rsidR="00941134" w:rsidRDefault="00941134" w:rsidP="00941134">
      <w:pPr>
        <w:pStyle w:val="ListParagraph"/>
        <w:numPr>
          <w:ilvl w:val="2"/>
          <w:numId w:val="1"/>
        </w:numPr>
      </w:pPr>
      <w:r>
        <w:t>Jesus Saves Your Soul</w:t>
      </w:r>
    </w:p>
    <w:p w14:paraId="3070B7D1" w14:textId="77777777" w:rsidR="00941134" w:rsidRDefault="00941134" w:rsidP="00941134">
      <w:pPr>
        <w:pStyle w:val="ListParagraph"/>
        <w:numPr>
          <w:ilvl w:val="2"/>
          <w:numId w:val="1"/>
        </w:numPr>
      </w:pPr>
      <w:r>
        <w:t>The World Is Worthless – A Bad Trade</w:t>
      </w:r>
    </w:p>
    <w:p w14:paraId="6F488FC2" w14:textId="77777777" w:rsidR="00941134" w:rsidRDefault="00941134" w:rsidP="00941134">
      <w:pPr>
        <w:pStyle w:val="ListParagraph"/>
        <w:numPr>
          <w:ilvl w:val="2"/>
          <w:numId w:val="1"/>
        </w:numPr>
      </w:pPr>
      <w:r>
        <w:t>Your Soul is Most Valuable Thing You Have - Give it To Him</w:t>
      </w:r>
    </w:p>
    <w:p w14:paraId="687115C6" w14:textId="77777777" w:rsidR="003F5E7E" w:rsidRDefault="00941134" w:rsidP="003F5E7E">
      <w:pPr>
        <w:pStyle w:val="ListParagraph"/>
        <w:numPr>
          <w:ilvl w:val="2"/>
          <w:numId w:val="1"/>
        </w:numPr>
      </w:pPr>
      <w:r>
        <w:t xml:space="preserve">You are Accepted as His Child – Not Rejected </w:t>
      </w:r>
    </w:p>
    <w:p w14:paraId="5AC93468" w14:textId="1C1EE62D" w:rsidR="00941134" w:rsidRPr="00084085" w:rsidRDefault="00941134" w:rsidP="003F5E7E">
      <w:pPr>
        <w:pStyle w:val="ListParagraph"/>
        <w:numPr>
          <w:ilvl w:val="3"/>
          <w:numId w:val="1"/>
        </w:numPr>
        <w:rPr>
          <w:color w:val="7030A0"/>
        </w:rPr>
      </w:pPr>
      <w:r w:rsidRPr="00084085">
        <w:rPr>
          <w:b/>
          <w:bCs/>
          <w:color w:val="7030A0"/>
        </w:rPr>
        <w:t>We must not exchange the Creator for the created</w:t>
      </w:r>
    </w:p>
    <w:p w14:paraId="73EC4F0C" w14:textId="77777777" w:rsidR="00941134" w:rsidRPr="003F5E7E" w:rsidRDefault="00941134" w:rsidP="00941134">
      <w:pPr>
        <w:spacing w:after="0" w:line="240" w:lineRule="auto"/>
        <w:rPr>
          <w:b/>
          <w:bCs/>
          <w:color w:val="00B0F0"/>
          <w:sz w:val="28"/>
          <w:szCs w:val="28"/>
        </w:rPr>
      </w:pPr>
      <w:r w:rsidRPr="003F5E7E">
        <w:rPr>
          <w:b/>
          <w:bCs/>
          <w:color w:val="00B0F0"/>
          <w:sz w:val="28"/>
          <w:szCs w:val="28"/>
        </w:rPr>
        <w:t xml:space="preserve">Application: </w:t>
      </w:r>
    </w:p>
    <w:p w14:paraId="4BA17452" w14:textId="77777777" w:rsidR="00941134" w:rsidRPr="003321E6" w:rsidRDefault="00941134" w:rsidP="00941134">
      <w:pPr>
        <w:spacing w:after="0" w:line="240" w:lineRule="auto"/>
        <w:rPr>
          <w:b/>
          <w:bCs/>
          <w:color w:val="7030A0"/>
        </w:rPr>
      </w:pPr>
      <w:r w:rsidRPr="003321E6">
        <w:rPr>
          <w:b/>
          <w:bCs/>
          <w:color w:val="7030A0"/>
        </w:rPr>
        <w:t xml:space="preserve">Who do you say that Jesus is? </w:t>
      </w:r>
    </w:p>
    <w:p w14:paraId="0BF85C76" w14:textId="77777777" w:rsidR="00941134" w:rsidRDefault="00941134" w:rsidP="00941134">
      <w:pPr>
        <w:pStyle w:val="ListParagraph"/>
        <w:numPr>
          <w:ilvl w:val="0"/>
          <w:numId w:val="2"/>
        </w:numPr>
        <w:spacing w:after="0" w:line="240" w:lineRule="auto"/>
      </w:pPr>
      <w:r>
        <w:t>Does your life look like it?</w:t>
      </w:r>
    </w:p>
    <w:p w14:paraId="51FFD935" w14:textId="77777777" w:rsidR="00941134" w:rsidRDefault="00941134" w:rsidP="00941134">
      <w:pPr>
        <w:pStyle w:val="ListParagraph"/>
        <w:numPr>
          <w:ilvl w:val="0"/>
          <w:numId w:val="2"/>
        </w:numPr>
        <w:spacing w:after="0" w:line="240" w:lineRule="auto"/>
      </w:pPr>
      <w:r>
        <w:t>What in your life are you tempted to turn to instead of God?</w:t>
      </w:r>
    </w:p>
    <w:p w14:paraId="5F3CA4E3" w14:textId="77777777" w:rsidR="00941134" w:rsidRDefault="00941134" w:rsidP="00941134">
      <w:pPr>
        <w:pStyle w:val="ListParagraph"/>
        <w:numPr>
          <w:ilvl w:val="0"/>
          <w:numId w:val="2"/>
        </w:numPr>
        <w:spacing w:after="0" w:line="240" w:lineRule="auto"/>
      </w:pPr>
      <w:r>
        <w:t>What takes up most of your time, money, and thoughts?</w:t>
      </w:r>
    </w:p>
    <w:p w14:paraId="348E821D" w14:textId="77777777" w:rsidR="00941134" w:rsidRDefault="00941134" w:rsidP="00941134">
      <w:pPr>
        <w:pStyle w:val="ListParagraph"/>
        <w:numPr>
          <w:ilvl w:val="0"/>
          <w:numId w:val="2"/>
        </w:numPr>
        <w:spacing w:after="0" w:line="240" w:lineRule="auto"/>
      </w:pPr>
      <w:r>
        <w:t>Are you making sacrifices in your life for the sake of following Jesus? What are they?</w:t>
      </w:r>
    </w:p>
    <w:p w14:paraId="5A2270B8" w14:textId="31FDE532" w:rsidR="00941134" w:rsidRDefault="00DD549D" w:rsidP="0011070C">
      <w:pPr>
        <w:pStyle w:val="ListParagraph"/>
        <w:numPr>
          <w:ilvl w:val="0"/>
          <w:numId w:val="2"/>
        </w:numPr>
        <w:spacing w:after="0" w:line="240" w:lineRule="auto"/>
      </w:pPr>
      <w:r>
        <w:t xml:space="preserve">What is </w:t>
      </w:r>
      <w:r w:rsidR="00594E03">
        <w:rPr>
          <w:b/>
          <w:bCs/>
          <w:color w:val="7030A0"/>
        </w:rPr>
        <w:t>ONE</w:t>
      </w:r>
      <w:r>
        <w:t xml:space="preserve"> specific way you can </w:t>
      </w:r>
      <w:r w:rsidR="00953A19">
        <w:t>use</w:t>
      </w:r>
      <w:r w:rsidR="00941134">
        <w:t xml:space="preserve"> Mark 8:27-9:1</w:t>
      </w:r>
      <w:r w:rsidR="00953A19">
        <w:t xml:space="preserve"> </w:t>
      </w:r>
      <w:r w:rsidR="00B96ECD">
        <w:t>this week t</w:t>
      </w:r>
      <w:r w:rsidR="0011070C">
        <w:t xml:space="preserve">o </w:t>
      </w:r>
      <w:r w:rsidR="0011070C" w:rsidRPr="00CA2DFE">
        <w:rPr>
          <w:b/>
          <w:bCs/>
          <w:color w:val="7030A0"/>
        </w:rPr>
        <w:t>GROW</w:t>
      </w:r>
      <w:r w:rsidR="0011070C">
        <w:t xml:space="preserve"> </w:t>
      </w:r>
      <w:r w:rsidR="00CA2DFE">
        <w:t xml:space="preserve">in </w:t>
      </w:r>
      <w:r w:rsidR="00CA2DFE" w:rsidRPr="00CA2DFE">
        <w:rPr>
          <w:b/>
          <w:bCs/>
          <w:color w:val="7030A0"/>
        </w:rPr>
        <w:t>CHRIST</w:t>
      </w:r>
      <w:r w:rsidR="0011070C">
        <w:t>?</w:t>
      </w:r>
    </w:p>
    <w:p w14:paraId="3F052CBD" w14:textId="77777777" w:rsidR="00941134" w:rsidRDefault="00941134" w:rsidP="00453B8C"/>
    <w:sectPr w:rsidR="009411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5534" w14:textId="77777777" w:rsidR="00BE01FF" w:rsidRDefault="00BE01FF" w:rsidP="00367158">
      <w:pPr>
        <w:spacing w:after="0" w:line="240" w:lineRule="auto"/>
      </w:pPr>
      <w:r>
        <w:separator/>
      </w:r>
    </w:p>
  </w:endnote>
  <w:endnote w:type="continuationSeparator" w:id="0">
    <w:p w14:paraId="27D35621" w14:textId="77777777" w:rsidR="00BE01FF" w:rsidRDefault="00BE01FF" w:rsidP="0036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704" w14:textId="2B219DFC" w:rsidR="00D45FA2" w:rsidRPr="00742C8A" w:rsidRDefault="00D45FA2" w:rsidP="00D45FA2">
    <w:pPr>
      <w:jc w:val="center"/>
      <w:rPr>
        <w:b/>
        <w:bCs/>
        <w:i/>
        <w:iCs/>
      </w:rPr>
    </w:pPr>
    <w:r w:rsidRPr="00742C8A">
      <w:rPr>
        <w:b/>
        <w:bCs/>
        <w:i/>
        <w:iCs/>
      </w:rPr>
      <w:t xml:space="preserve">Pray as a family for the salvation </w:t>
    </w:r>
    <w:r w:rsidR="00E2301E" w:rsidRPr="00742C8A">
      <w:rPr>
        <w:b/>
        <w:bCs/>
        <w:i/>
        <w:iCs/>
      </w:rPr>
      <w:t xml:space="preserve">of friends and family who do not know </w:t>
    </w:r>
    <w:r w:rsidRPr="00742C8A">
      <w:rPr>
        <w:b/>
        <w:bCs/>
        <w:i/>
        <w:iCs/>
      </w:rPr>
      <w:t xml:space="preserve">Christ </w:t>
    </w:r>
    <w:r w:rsidR="00D24FEC">
      <w:rPr>
        <w:b/>
        <w:bCs/>
        <w:i/>
        <w:iCs/>
      </w:rPr>
      <w:t xml:space="preserve">(use their names) </w:t>
    </w:r>
    <w:r w:rsidRPr="00742C8A">
      <w:rPr>
        <w:b/>
        <w:bCs/>
        <w:i/>
        <w:iCs/>
      </w:rPr>
      <w:t xml:space="preserve">and </w:t>
    </w:r>
    <w:r w:rsidR="00254250" w:rsidRPr="00742C8A">
      <w:rPr>
        <w:b/>
        <w:bCs/>
        <w:i/>
        <w:iCs/>
      </w:rPr>
      <w:t xml:space="preserve">for </w:t>
    </w:r>
    <w:r w:rsidRPr="00742C8A">
      <w:rPr>
        <w:b/>
        <w:bCs/>
        <w:i/>
        <w:iCs/>
      </w:rPr>
      <w:t>growth as a disciple for those who do!</w:t>
    </w:r>
  </w:p>
  <w:p w14:paraId="2A39EC06" w14:textId="77777777" w:rsidR="00D45FA2" w:rsidRDefault="00D45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6327" w14:textId="77777777" w:rsidR="00BE01FF" w:rsidRDefault="00BE01FF" w:rsidP="00367158">
      <w:pPr>
        <w:spacing w:after="0" w:line="240" w:lineRule="auto"/>
      </w:pPr>
      <w:r>
        <w:separator/>
      </w:r>
    </w:p>
  </w:footnote>
  <w:footnote w:type="continuationSeparator" w:id="0">
    <w:p w14:paraId="3629B76E" w14:textId="77777777" w:rsidR="00BE01FF" w:rsidRDefault="00BE01FF" w:rsidP="0036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C632" w14:textId="17FD4A7E" w:rsidR="00C245D8" w:rsidRDefault="00C245D8">
    <w:pPr>
      <w:pStyle w:val="Header"/>
    </w:pPr>
    <w:r>
      <w:t xml:space="preserve">Mark </w:t>
    </w:r>
    <w:r w:rsidR="00C7503C">
      <w:t>8:27-9:1</w:t>
    </w:r>
    <w:r w:rsidR="00336E73">
      <w:tab/>
    </w:r>
    <w:r w:rsidR="00336E73">
      <w:tab/>
    </w:r>
    <w:r w:rsidR="009F5445">
      <w:t>3.29.19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269A"/>
    <w:multiLevelType w:val="hybridMultilevel"/>
    <w:tmpl w:val="AF70F2EE"/>
    <w:lvl w:ilvl="0" w:tplc="5BA081E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076"/>
    <w:multiLevelType w:val="hybridMultilevel"/>
    <w:tmpl w:val="DE66A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705EC5"/>
    <w:multiLevelType w:val="hybridMultilevel"/>
    <w:tmpl w:val="7312D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1DD7"/>
    <w:rsid w:val="00005B90"/>
    <w:rsid w:val="00035F6C"/>
    <w:rsid w:val="00084085"/>
    <w:rsid w:val="000E4B8E"/>
    <w:rsid w:val="0011070C"/>
    <w:rsid w:val="00133BAD"/>
    <w:rsid w:val="00254250"/>
    <w:rsid w:val="002E1689"/>
    <w:rsid w:val="003321E6"/>
    <w:rsid w:val="00336E73"/>
    <w:rsid w:val="00367158"/>
    <w:rsid w:val="003F5E7E"/>
    <w:rsid w:val="004278AB"/>
    <w:rsid w:val="00453B8C"/>
    <w:rsid w:val="004640A2"/>
    <w:rsid w:val="00486487"/>
    <w:rsid w:val="00494851"/>
    <w:rsid w:val="00594E03"/>
    <w:rsid w:val="00611C2A"/>
    <w:rsid w:val="00637549"/>
    <w:rsid w:val="006C76A7"/>
    <w:rsid w:val="00716FD9"/>
    <w:rsid w:val="00742C8A"/>
    <w:rsid w:val="007914A6"/>
    <w:rsid w:val="007B1DD7"/>
    <w:rsid w:val="008145CD"/>
    <w:rsid w:val="00867087"/>
    <w:rsid w:val="00867332"/>
    <w:rsid w:val="009168E4"/>
    <w:rsid w:val="00941134"/>
    <w:rsid w:val="00953A19"/>
    <w:rsid w:val="009F48D4"/>
    <w:rsid w:val="009F5445"/>
    <w:rsid w:val="00A00A91"/>
    <w:rsid w:val="00A2121D"/>
    <w:rsid w:val="00AA55C4"/>
    <w:rsid w:val="00B14567"/>
    <w:rsid w:val="00B96ECD"/>
    <w:rsid w:val="00BE01FF"/>
    <w:rsid w:val="00BE1B97"/>
    <w:rsid w:val="00C245D8"/>
    <w:rsid w:val="00C50761"/>
    <w:rsid w:val="00C7503C"/>
    <w:rsid w:val="00C91114"/>
    <w:rsid w:val="00CA2DFE"/>
    <w:rsid w:val="00D24FEC"/>
    <w:rsid w:val="00D45FA2"/>
    <w:rsid w:val="00D621B8"/>
    <w:rsid w:val="00D752A2"/>
    <w:rsid w:val="00DB7807"/>
    <w:rsid w:val="00DD549D"/>
    <w:rsid w:val="00E2301E"/>
    <w:rsid w:val="00E25C92"/>
    <w:rsid w:val="00E406F9"/>
    <w:rsid w:val="00E8508B"/>
    <w:rsid w:val="00EE7F54"/>
    <w:rsid w:val="00F57B00"/>
    <w:rsid w:val="00F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A3EF"/>
  <w15:chartTrackingRefBased/>
  <w15:docId w15:val="{7C9EDE3A-4691-4CDA-AF15-495AB2A8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DD7"/>
    <w:pPr>
      <w:ind w:left="720"/>
      <w:contextualSpacing/>
    </w:pPr>
  </w:style>
  <w:style w:type="paragraph" w:styleId="Header">
    <w:name w:val="header"/>
    <w:basedOn w:val="Normal"/>
    <w:link w:val="HeaderChar"/>
    <w:uiPriority w:val="99"/>
    <w:unhideWhenUsed/>
    <w:rsid w:val="0036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58"/>
  </w:style>
  <w:style w:type="paragraph" w:styleId="Footer">
    <w:name w:val="footer"/>
    <w:basedOn w:val="Normal"/>
    <w:link w:val="FooterChar"/>
    <w:uiPriority w:val="99"/>
    <w:unhideWhenUsed/>
    <w:rsid w:val="0036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58"/>
  </w:style>
  <w:style w:type="character" w:customStyle="1" w:styleId="normaltextrun">
    <w:name w:val="normaltextrun"/>
    <w:basedOn w:val="DefaultParagraphFont"/>
    <w:rsid w:val="00133BAD"/>
  </w:style>
  <w:style w:type="character" w:customStyle="1" w:styleId="eop">
    <w:name w:val="eop"/>
    <w:basedOn w:val="DefaultParagraphFont"/>
    <w:rsid w:val="0013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9BFCF2F43E248A7DAADE1E3B3EE0D" ma:contentTypeVersion="11" ma:contentTypeDescription="Create a new document." ma:contentTypeScope="" ma:versionID="1e44877660973faf424f70900367b68c">
  <xsd:schema xmlns:xsd="http://www.w3.org/2001/XMLSchema" xmlns:xs="http://www.w3.org/2001/XMLSchema" xmlns:p="http://schemas.microsoft.com/office/2006/metadata/properties" xmlns:ns3="21955630-1344-4b01-8fbd-d2bc9e009a6b" xmlns:ns4="7e8b1fff-b667-4e8c-acc1-1cf2106e2bf5" targetNamespace="http://schemas.microsoft.com/office/2006/metadata/properties" ma:root="true" ma:fieldsID="7a948e27bdf6ff70625c5fcf6399e109" ns3:_="" ns4:_="">
    <xsd:import namespace="21955630-1344-4b01-8fbd-d2bc9e009a6b"/>
    <xsd:import namespace="7e8b1fff-b667-4e8c-acc1-1cf2106e2b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5630-1344-4b01-8fbd-d2bc9e00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b1fff-b667-4e8c-acc1-1cf2106e2b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D4ECB-B391-4212-A92A-22CF65B08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5630-1344-4b01-8fbd-d2bc9e009a6b"/>
    <ds:schemaRef ds:uri="7e8b1fff-b667-4e8c-acc1-1cf2106e2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75A0-5B02-4599-83EE-739F0597D983}">
  <ds:schemaRefs>
    <ds:schemaRef ds:uri="http://schemas.microsoft.com/sharepoint/v3/contenttype/forms"/>
  </ds:schemaRefs>
</ds:datastoreItem>
</file>

<file path=customXml/itemProps3.xml><?xml version="1.0" encoding="utf-8"?>
<ds:datastoreItem xmlns:ds="http://schemas.openxmlformats.org/officeDocument/2006/customXml" ds:itemID="{E4F51F65-4CB8-4460-A723-62EF5F0A48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Covey</dc:creator>
  <cp:keywords/>
  <dc:description/>
  <cp:lastModifiedBy>Jonathan Covey</cp:lastModifiedBy>
  <cp:revision>47</cp:revision>
  <dcterms:created xsi:type="dcterms:W3CDTF">2020-03-27T20:38:00Z</dcterms:created>
  <dcterms:modified xsi:type="dcterms:W3CDTF">2020-03-27T23:20:00Z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0x01010026B9BFCF2F43E248A7DAADE1E3B3EE0D</vt:lpwstr>
  </property>
</Properties>
</file>